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632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820"/>
        <w:gridCol w:w="5812"/>
      </w:tblGrid>
      <w:tr w:rsidR="004F340F" w:rsidTr="007B6791">
        <w:trPr>
          <w:trHeight w:val="14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4F340F" w:rsidTr="007B6791">
        <w:trPr>
          <w:trHeight w:val="114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:rsidR="004F340F" w:rsidRPr="00BD19FA" w:rsidRDefault="00BD19FA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:rsidR="004F340F" w:rsidRDefault="00BD19FA" w:rsidP="00BD19FA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:rsidR="004F340F" w:rsidRPr="009F129D" w:rsidRDefault="00BD19FA">
            <w:pPr>
              <w:spacing w:after="0"/>
              <w:jc w:val="both"/>
              <w:rPr>
                <w:rFonts w:ascii="Calibri" w:hAnsi="Calibri" w:cs="Arial"/>
              </w:rPr>
            </w:pPr>
            <w:proofErr w:type="gramStart"/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proofErr w:type="gramEnd"/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</w:t>
            </w:r>
            <w:r w:rsidR="007B6791">
              <w:rPr>
                <w:rFonts w:eastAsia="SimSun" w:cs="Arial"/>
                <w:lang w:val="en-GB"/>
              </w:rPr>
              <w:t>…</w:t>
            </w:r>
            <w:r w:rsidR="007B6791" w:rsidRPr="009F129D">
              <w:rPr>
                <w:rFonts w:eastAsia="SimSun" w:cs="Arial"/>
              </w:rPr>
              <w:t>………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4F340F" w:rsidRPr="0093403C" w:rsidRDefault="004F340F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:rsidR="00BD19FA" w:rsidRDefault="00BD19FA">
            <w:pPr>
              <w:spacing w:after="0"/>
              <w:rPr>
                <w:rFonts w:ascii="Calibri" w:eastAsia="SimSun" w:hAnsi="Calibri" w:cs="Arial"/>
                <w:b/>
                <w:u w:val="single"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4F340F" w:rsidRDefault="00BD19FA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 xml:space="preserve"> Detailed Curriculum Vitae.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:rsidR="004F340F" w:rsidRDefault="00BD19FA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ΔΟΑΤΑΠ certificate </w:t>
            </w:r>
            <w:r>
              <w:rPr>
                <w:rFonts w:eastAsia="SimSun" w:cs="Arial"/>
                <w:i/>
                <w:lang w:val="el-GR"/>
              </w:rPr>
              <w:t>(if required)</w:t>
            </w:r>
          </w:p>
          <w:p w:rsidR="004F340F" w:rsidRPr="009461DE" w:rsidRDefault="00BD19FA" w:rsidP="009461DE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  <w:lang w:val="el-GR"/>
              </w:rPr>
              <w:t xml:space="preserve">Photocopy of Police ID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F76" w:rsidRDefault="00BD19FA" w:rsidP="007B6791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:rsidR="007B6791" w:rsidRDefault="007B6791" w:rsidP="007B6791">
            <w:pPr>
              <w:pStyle w:val="PreformattedText"/>
              <w:spacing w:after="0"/>
            </w:pPr>
          </w:p>
          <w:p w:rsidR="007B6791" w:rsidRPr="007B6791" w:rsidRDefault="007B6791" w:rsidP="007B6791">
            <w:pPr>
              <w:tabs>
                <w:tab w:val="right" w:pos="4536"/>
              </w:tabs>
              <w:spacing w:after="12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«………………………………………………………………………</w:t>
            </w:r>
            <w:r>
              <w:rPr>
                <w:sz w:val="24"/>
                <w:szCs w:val="24"/>
                <w:lang w:val="el-GR"/>
              </w:rPr>
              <w:t>…………</w:t>
            </w:r>
          </w:p>
          <w:p w:rsidR="007B6791" w:rsidRPr="007B6791" w:rsidRDefault="007B6791" w:rsidP="007B6791">
            <w:pPr>
              <w:tabs>
                <w:tab w:val="right" w:pos="4536"/>
              </w:tabs>
              <w:spacing w:after="12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………………………………………..………………………………</w:t>
            </w:r>
            <w:r>
              <w:rPr>
                <w:sz w:val="24"/>
                <w:szCs w:val="24"/>
                <w:lang w:val="el-GR"/>
              </w:rPr>
              <w:t>…………</w:t>
            </w:r>
          </w:p>
          <w:p w:rsidR="007B6791" w:rsidRDefault="007B6791" w:rsidP="007B6791">
            <w:pPr>
              <w:pStyle w:val="PreformattedText"/>
              <w:spacing w:after="0"/>
            </w:pPr>
            <w:r w:rsidRPr="007B6791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Pr="007B6791">
              <w:t>»</w:t>
            </w:r>
          </w:p>
          <w:p w:rsidR="007B6791" w:rsidRPr="007B6791" w:rsidRDefault="007B6791" w:rsidP="007B6791">
            <w:pPr>
              <w:pStyle w:val="PreformattedText"/>
              <w:spacing w:after="0"/>
            </w:pPr>
          </w:p>
          <w:p w:rsidR="007B6791" w:rsidRPr="007B6791" w:rsidRDefault="007B6791" w:rsidP="007B6791">
            <w:pPr>
              <w:pStyle w:val="PreformattedText"/>
              <w:spacing w:after="0"/>
              <w:rPr>
                <w:sz w:val="24"/>
                <w:szCs w:val="24"/>
              </w:rPr>
            </w:pPr>
            <w:proofErr w:type="gramStart"/>
            <w:r w:rsidRPr="007B6791">
              <w:t>and</w:t>
            </w:r>
            <w:proofErr w:type="gramEnd"/>
            <w:r w:rsidRPr="007B6791">
              <w:t xml:space="preserve"> with supervisor:</w:t>
            </w:r>
            <w:r>
              <w:rPr>
                <w:sz w:val="24"/>
                <w:szCs w:val="24"/>
              </w:rPr>
              <w:t xml:space="preserve"> …</w:t>
            </w:r>
            <w:r>
              <w:rPr>
                <w:sz w:val="24"/>
                <w:szCs w:val="24"/>
                <w:lang w:val="el-GR"/>
              </w:rPr>
              <w:t>..</w:t>
            </w:r>
            <w:r>
              <w:rPr>
                <w:sz w:val="24"/>
                <w:szCs w:val="24"/>
              </w:rPr>
              <w:t>…………………………........</w:t>
            </w:r>
            <w:r w:rsidRPr="007B6791">
              <w:rPr>
                <w:sz w:val="24"/>
                <w:szCs w:val="24"/>
              </w:rPr>
              <w:t>...............</w:t>
            </w:r>
          </w:p>
          <w:p w:rsidR="007B6791" w:rsidRPr="007B6791" w:rsidRDefault="007B6791" w:rsidP="007B6791">
            <w:pPr>
              <w:pStyle w:val="Preformatted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</w:t>
            </w:r>
            <w:r w:rsidRPr="007B6791">
              <w:rPr>
                <w:sz w:val="24"/>
                <w:szCs w:val="24"/>
              </w:rPr>
              <w:t>……….</w:t>
            </w:r>
          </w:p>
          <w:p w:rsidR="007B6791" w:rsidRDefault="007B6791" w:rsidP="007B6791">
            <w:pPr>
              <w:pStyle w:val="PreformattedText"/>
              <w:spacing w:after="0"/>
            </w:pPr>
          </w:p>
          <w:p w:rsidR="007B6791" w:rsidRDefault="007B6791" w:rsidP="007B6791">
            <w:pPr>
              <w:pStyle w:val="PreformattedText"/>
              <w:spacing w:after="0"/>
              <w:rPr>
                <w:sz w:val="24"/>
                <w:szCs w:val="24"/>
              </w:rPr>
            </w:pPr>
            <w:r>
              <w:t>PhD thesi</w:t>
            </w:r>
            <w:r w:rsidRPr="007B6791">
              <w:t xml:space="preserve">s </w:t>
            </w:r>
            <w:r>
              <w:t>language</w:t>
            </w:r>
            <w:bookmarkStart w:id="3" w:name="_GoBack"/>
            <w:bookmarkEnd w:id="3"/>
            <w:r>
              <w:t xml:space="preserve">: </w:t>
            </w:r>
            <w:r w:rsidRPr="007B6791">
              <w:rPr>
                <w:sz w:val="24"/>
                <w:szCs w:val="24"/>
              </w:rPr>
              <w:t>…………………………………………………</w:t>
            </w:r>
            <w:r>
              <w:rPr>
                <w:sz w:val="24"/>
                <w:szCs w:val="24"/>
              </w:rPr>
              <w:t>.</w:t>
            </w:r>
          </w:p>
          <w:p w:rsidR="007B6791" w:rsidRPr="007B6791" w:rsidRDefault="007B6791" w:rsidP="007B6791">
            <w:pPr>
              <w:pStyle w:val="PreformattedText"/>
              <w:spacing w:after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………………………………………………………………………………….</w:t>
            </w:r>
          </w:p>
          <w:p w:rsidR="007B6791" w:rsidRPr="002A2FC8" w:rsidRDefault="007B6791" w:rsidP="007B6791">
            <w:pPr>
              <w:pStyle w:val="PreformattedText"/>
              <w:spacing w:after="0"/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B6791" w:rsidRPr="00EA031C" w:rsidRDefault="007B6791" w:rsidP="007B6791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B6791" w:rsidRDefault="007B679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Ioannina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>,………………………………</w:t>
            </w:r>
          </w:p>
          <w:p w:rsidR="006B11CC" w:rsidRDefault="006B11CC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4F340F" w:rsidRPr="00EA031C" w:rsidRDefault="00BD19FA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 w:rsidP="00BD19FA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Default="00BD19FA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:rsidR="004F340F" w:rsidRPr="00EA031C" w:rsidRDefault="004F340F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0F"/>
    <w:rsid w:val="00117DDE"/>
    <w:rsid w:val="00145AFF"/>
    <w:rsid w:val="002A2FC8"/>
    <w:rsid w:val="004F340F"/>
    <w:rsid w:val="006011CF"/>
    <w:rsid w:val="006B11CC"/>
    <w:rsid w:val="00701405"/>
    <w:rsid w:val="007B6791"/>
    <w:rsid w:val="0093403C"/>
    <w:rsid w:val="009461DE"/>
    <w:rsid w:val="009F129D"/>
    <w:rsid w:val="00A62F76"/>
    <w:rsid w:val="00BD19FA"/>
    <w:rsid w:val="00BD6C54"/>
    <w:rsid w:val="00E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Char"/>
    <w:uiPriority w:val="9"/>
    <w:qFormat/>
    <w:rsid w:val="007B6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B6791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AE65-DABF-46D1-A39D-10443CA5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physGram2</cp:lastModifiedBy>
  <cp:revision>13</cp:revision>
  <cp:lastPrinted>2019-01-25T07:20:00Z</cp:lastPrinted>
  <dcterms:created xsi:type="dcterms:W3CDTF">2018-05-11T06:05:00Z</dcterms:created>
  <dcterms:modified xsi:type="dcterms:W3CDTF">2020-01-28T08:16:00Z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